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5D" w:rsidRDefault="00A955F7" w:rsidP="002132A8">
      <w:pPr>
        <w:jc w:val="center"/>
        <w:rPr>
          <w:rFonts w:asciiTheme="minorHAnsi" w:hAnsiTheme="minorHAnsi"/>
        </w:rPr>
      </w:pPr>
      <w:r w:rsidRPr="00262203">
        <w:rPr>
          <w:rFonts w:asciiTheme="minorHAnsi" w:hAnsiTheme="minorHAnsi"/>
          <w:b/>
          <w:color w:val="943634" w:themeColor="accent2" w:themeShade="BF"/>
        </w:rPr>
        <w:t>LA TERRE,</w:t>
      </w:r>
      <w:r w:rsidRPr="00262203">
        <w:rPr>
          <w:rFonts w:asciiTheme="minorHAnsi" w:hAnsiTheme="minorHAnsi"/>
          <w:color w:val="943634" w:themeColor="accent2" w:themeShade="BF"/>
        </w:rPr>
        <w:t xml:space="preserve"> </w:t>
      </w:r>
      <w:r>
        <w:rPr>
          <w:rFonts w:asciiTheme="minorHAnsi" w:hAnsiTheme="minorHAnsi"/>
        </w:rPr>
        <w:t>première partie de l’enchainement</w:t>
      </w:r>
    </w:p>
    <w:p w:rsidR="00D3114F" w:rsidRDefault="00D3114F" w:rsidP="00A955F7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D3114F" w:rsidTr="003060BF">
        <w:tc>
          <w:tcPr>
            <w:tcW w:w="1668" w:type="dxa"/>
            <w:shd w:val="clear" w:color="auto" w:fill="D9D9D9" w:themeFill="background1" w:themeFillShade="D9"/>
          </w:tcPr>
          <w:p w:rsidR="00D3114F" w:rsidRPr="006F1EFA" w:rsidRDefault="00D3114F" w:rsidP="003060BF">
            <w:pPr>
              <w:jc w:val="center"/>
              <w:rPr>
                <w:rFonts w:asciiTheme="minorHAnsi" w:hAnsiTheme="minorHAnsi"/>
                <w:b/>
              </w:rPr>
            </w:pPr>
            <w:r w:rsidRPr="006F1EFA">
              <w:rPr>
                <w:rFonts w:asciiTheme="minorHAnsi" w:hAnsiTheme="minorHAnsi"/>
                <w:b/>
              </w:rPr>
              <w:t>Séquences</w:t>
            </w:r>
          </w:p>
        </w:tc>
        <w:tc>
          <w:tcPr>
            <w:tcW w:w="7544" w:type="dxa"/>
            <w:shd w:val="clear" w:color="auto" w:fill="D9D9D9" w:themeFill="background1" w:themeFillShade="D9"/>
          </w:tcPr>
          <w:p w:rsidR="00D3114F" w:rsidRPr="006F1EFA" w:rsidRDefault="003060BF" w:rsidP="003060BF">
            <w:pPr>
              <w:jc w:val="center"/>
              <w:rPr>
                <w:rFonts w:asciiTheme="minorHAnsi" w:hAnsiTheme="minorHAnsi"/>
                <w:b/>
              </w:rPr>
            </w:pPr>
            <w:r w:rsidRPr="006F1EFA">
              <w:rPr>
                <w:rFonts w:asciiTheme="minorHAnsi" w:hAnsiTheme="minorHAnsi"/>
                <w:b/>
              </w:rPr>
              <w:t>E</w:t>
            </w:r>
            <w:r w:rsidR="00D3114F" w:rsidRPr="006F1EFA">
              <w:rPr>
                <w:rFonts w:asciiTheme="minorHAnsi" w:hAnsiTheme="minorHAnsi"/>
                <w:b/>
              </w:rPr>
              <w:t>nchainements</w:t>
            </w: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Ouvrir. Monter les mains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bookmarkEnd w:id="0"/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544" w:type="dxa"/>
          </w:tcPr>
          <w:p w:rsidR="00D3114F" w:rsidRDefault="003060BF" w:rsidP="00306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Harmoniser le yin et le yang</w:t>
            </w:r>
          </w:p>
          <w:p w:rsidR="003060BF" w:rsidRDefault="003060BF" w:rsidP="003060BF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Parer à droite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Parer à gauche (90°)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544" w:type="dxa"/>
          </w:tcPr>
          <w:p w:rsidR="00D3114F" w:rsidRDefault="003060BF" w:rsidP="00306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Saisir la queue de l’oiseau :</w:t>
            </w:r>
          </w:p>
          <w:p w:rsidR="003060BF" w:rsidRDefault="003060BF" w:rsidP="003060BF">
            <w:pPr>
              <w:rPr>
                <w:rFonts w:asciiTheme="minorHAnsi" w:hAnsiTheme="minorHAnsi"/>
              </w:rPr>
            </w:pPr>
          </w:p>
          <w:p w:rsidR="003060BF" w:rsidRDefault="003060BF" w:rsidP="00306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Parer à droite (</w:t>
            </w:r>
            <w:proofErr w:type="spellStart"/>
            <w:r>
              <w:rPr>
                <w:rFonts w:asciiTheme="minorHAnsi" w:hAnsiTheme="minorHAnsi"/>
              </w:rPr>
              <w:t>peng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3060BF" w:rsidRDefault="003060BF" w:rsidP="00306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Tirer (lu)</w:t>
            </w:r>
          </w:p>
          <w:p w:rsidR="003060BF" w:rsidRDefault="003060BF" w:rsidP="00306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Presser (</w:t>
            </w:r>
            <w:proofErr w:type="spellStart"/>
            <w:r>
              <w:rPr>
                <w:rFonts w:asciiTheme="minorHAnsi" w:hAnsiTheme="minorHAnsi"/>
              </w:rPr>
              <w:t>ji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3060BF" w:rsidRDefault="003060BF" w:rsidP="00306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Pousser (an)</w:t>
            </w:r>
          </w:p>
          <w:p w:rsidR="003060BF" w:rsidRDefault="003060BF" w:rsidP="003060BF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Simple fouet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Mains levées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Poing sous le coude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Brosser le genou gauche sur place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Jouer du pipa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Brosser le genou gauche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Brosser le genou droit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Brosser le genou gauche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Jouer du pipa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 pas en avant, </w:t>
            </w:r>
            <w:proofErr w:type="gramStart"/>
            <w:r>
              <w:rPr>
                <w:rFonts w:asciiTheme="minorHAnsi" w:hAnsiTheme="minorHAnsi"/>
              </w:rPr>
              <w:t>dévier</w:t>
            </w:r>
            <w:proofErr w:type="gramEnd"/>
            <w:r>
              <w:rPr>
                <w:rFonts w:asciiTheme="minorHAnsi" w:hAnsiTheme="minorHAnsi"/>
              </w:rPr>
              <w:t xml:space="preserve"> vers le bas (coup de poing retourné)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Parer et frapper du poing (coup de poing direct)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Ramener et pousser (fermeture apparente)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  <w:tr w:rsidR="00D3114F" w:rsidTr="003060BF">
        <w:tc>
          <w:tcPr>
            <w:tcW w:w="1668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544" w:type="dxa"/>
          </w:tcPr>
          <w:p w:rsidR="00D3114F" w:rsidRDefault="003060BF" w:rsidP="00A95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Croiser les mains (embrasser le tigre)</w:t>
            </w:r>
          </w:p>
          <w:p w:rsidR="003060BF" w:rsidRDefault="003060BF" w:rsidP="00A955F7">
            <w:pPr>
              <w:rPr>
                <w:rFonts w:asciiTheme="minorHAnsi" w:hAnsiTheme="minorHAnsi"/>
              </w:rPr>
            </w:pPr>
          </w:p>
        </w:tc>
      </w:tr>
    </w:tbl>
    <w:p w:rsidR="00D3114F" w:rsidRDefault="00D3114F" w:rsidP="00A955F7">
      <w:pPr>
        <w:rPr>
          <w:rFonts w:asciiTheme="minorHAnsi" w:hAnsiTheme="minorHAnsi"/>
        </w:rPr>
      </w:pPr>
    </w:p>
    <w:sectPr w:rsidR="00D3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6B"/>
    <w:rsid w:val="001E3310"/>
    <w:rsid w:val="002132A8"/>
    <w:rsid w:val="00262203"/>
    <w:rsid w:val="002D005D"/>
    <w:rsid w:val="003060BF"/>
    <w:rsid w:val="006F1EFA"/>
    <w:rsid w:val="00791E08"/>
    <w:rsid w:val="00A955F7"/>
    <w:rsid w:val="00AE446B"/>
    <w:rsid w:val="00D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8</cp:revision>
  <dcterms:created xsi:type="dcterms:W3CDTF">2016-06-30T10:37:00Z</dcterms:created>
  <dcterms:modified xsi:type="dcterms:W3CDTF">2018-01-31T16:28:00Z</dcterms:modified>
</cp:coreProperties>
</file>